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C" w:rsidRPr="002345EE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F69EB" w:rsidRPr="002345EE">
        <w:rPr>
          <w:rFonts w:ascii="Times New Roman" w:hAnsi="Times New Roman" w:cs="Times New Roman"/>
          <w:b/>
          <w:sz w:val="28"/>
          <w:szCs w:val="28"/>
        </w:rPr>
        <w:t>самообразования на 20</w:t>
      </w:r>
      <w:r w:rsidR="005B5D87" w:rsidRPr="002345EE">
        <w:rPr>
          <w:rFonts w:ascii="Times New Roman" w:hAnsi="Times New Roman" w:cs="Times New Roman"/>
          <w:b/>
          <w:sz w:val="28"/>
          <w:szCs w:val="28"/>
        </w:rPr>
        <w:t>20</w:t>
      </w:r>
      <w:r w:rsidRPr="002345EE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 w:rsidRPr="002345EE">
        <w:rPr>
          <w:rFonts w:ascii="Times New Roman" w:hAnsi="Times New Roman" w:cs="Times New Roman"/>
          <w:b/>
          <w:sz w:val="28"/>
          <w:szCs w:val="28"/>
        </w:rPr>
        <w:t>2</w:t>
      </w:r>
      <w:r w:rsidR="005B5D87" w:rsidRPr="002345EE">
        <w:rPr>
          <w:rFonts w:ascii="Times New Roman" w:hAnsi="Times New Roman" w:cs="Times New Roman"/>
          <w:b/>
          <w:sz w:val="28"/>
          <w:szCs w:val="28"/>
        </w:rPr>
        <w:t>1</w:t>
      </w:r>
      <w:r w:rsidRPr="002345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0E22" w:rsidRPr="002345EE" w:rsidRDefault="00DB0E22" w:rsidP="00DB0E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345EE">
        <w:rPr>
          <w:rFonts w:ascii="Times New Roman" w:hAnsi="Times New Roman" w:cs="Times New Roman"/>
          <w:sz w:val="28"/>
          <w:szCs w:val="28"/>
        </w:rPr>
        <w:t>Педагог</w:t>
      </w:r>
      <w:r w:rsidR="00302531" w:rsidRPr="002345EE">
        <w:rPr>
          <w:rFonts w:ascii="Times New Roman" w:hAnsi="Times New Roman" w:cs="Times New Roman"/>
          <w:sz w:val="28"/>
          <w:szCs w:val="28"/>
        </w:rPr>
        <w:t xml:space="preserve"> </w:t>
      </w:r>
      <w:r w:rsidR="005B5D87" w:rsidRPr="002345EE">
        <w:rPr>
          <w:rFonts w:ascii="Times New Roman" w:hAnsi="Times New Roman" w:cs="Times New Roman"/>
          <w:sz w:val="28"/>
          <w:szCs w:val="28"/>
        </w:rPr>
        <w:t xml:space="preserve"> </w:t>
      </w:r>
      <w:r w:rsidR="00302531" w:rsidRPr="002345EE">
        <w:rPr>
          <w:rFonts w:ascii="Times New Roman" w:hAnsi="Times New Roman" w:cs="Times New Roman"/>
          <w:sz w:val="28"/>
          <w:szCs w:val="28"/>
          <w:u w:val="single"/>
        </w:rPr>
        <w:t>Татаринова Татьяна Алексеевна</w:t>
      </w:r>
    </w:p>
    <w:p w:rsidR="00DB0E22" w:rsidRPr="002345EE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Тема</w:t>
      </w:r>
      <w:r w:rsidR="00302531" w:rsidRPr="002345EE">
        <w:rPr>
          <w:rFonts w:ascii="Times New Roman" w:hAnsi="Times New Roman" w:cs="Times New Roman"/>
          <w:sz w:val="28"/>
          <w:szCs w:val="28"/>
        </w:rPr>
        <w:t>:</w:t>
      </w:r>
      <w:r w:rsidR="005B5D87" w:rsidRPr="002345EE">
        <w:rPr>
          <w:rFonts w:ascii="Times New Roman" w:hAnsi="Times New Roman" w:cs="Times New Roman"/>
          <w:sz w:val="28"/>
          <w:szCs w:val="28"/>
        </w:rPr>
        <w:t xml:space="preserve"> </w:t>
      </w:r>
      <w:r w:rsidR="00302531" w:rsidRPr="002345EE">
        <w:rPr>
          <w:rFonts w:ascii="Times New Roman" w:hAnsi="Times New Roman" w:cs="Times New Roman"/>
          <w:sz w:val="28"/>
          <w:szCs w:val="28"/>
        </w:rPr>
        <w:t xml:space="preserve"> "</w:t>
      </w:r>
      <w:r w:rsidR="00302531" w:rsidRPr="002345EE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Пластилинография как средство развития мелкой моторики рук"</w:t>
      </w:r>
    </w:p>
    <w:p w:rsidR="00DB0E22" w:rsidRPr="002345EE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4395"/>
        <w:gridCol w:w="4536"/>
        <w:gridCol w:w="4394"/>
      </w:tblGrid>
      <w:tr w:rsidR="00DB0E22" w:rsidRPr="002345EE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2345EE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B0E22" w:rsidRPr="002345EE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родителями (законными представителями)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педагогами</w:t>
            </w:r>
          </w:p>
        </w:tc>
      </w:tr>
      <w:tr w:rsidR="00DB0E22" w:rsidRPr="002345EE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Pr="002345EE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  </w:t>
            </w:r>
          </w:p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5B5D87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E25"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7C58"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E25" w:rsidRPr="002345EE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12781C" w:rsidRPr="002345EE" w:rsidRDefault="00B07C58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12781C"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"Как развита мелкая моторика у вашего ребенка"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2345EE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октябрь</w:t>
            </w:r>
          </w:p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5" w:rsidRPr="002345EE" w:rsidRDefault="00F84E25" w:rsidP="00F84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«Тили - бом, тили - бом</w:t>
            </w:r>
          </w:p>
          <w:p w:rsidR="005B4526" w:rsidRPr="002345EE" w:rsidRDefault="00F84E25" w:rsidP="00F84E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>загорелся Кошкин дом».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781C" w:rsidRPr="00234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«Развитие мелкой моторики дома»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B07C58" w:rsidRPr="002345EE" w:rsidTr="00733CF5">
        <w:trPr>
          <w:trHeight w:val="28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C58" w:rsidRPr="002345EE" w:rsidRDefault="00B07C58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ноябрь</w:t>
            </w:r>
          </w:p>
          <w:p w:rsidR="00B07C58" w:rsidRPr="002345EE" w:rsidRDefault="00B07C58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декабрь</w:t>
            </w:r>
          </w:p>
          <w:p w:rsidR="00B07C58" w:rsidRPr="002345EE" w:rsidRDefault="00B07C58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C58" w:rsidRPr="002345EE" w:rsidRDefault="00B07C58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"Волшебный пластилин"</w:t>
            </w:r>
          </w:p>
          <w:p w:rsidR="00B07C58" w:rsidRPr="002345EE" w:rsidRDefault="00B07C58" w:rsidP="005B4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84E25" w:rsidRPr="002345EE">
              <w:rPr>
                <w:rFonts w:ascii="Times New Roman" w:hAnsi="Times New Roman" w:cs="Times New Roman"/>
                <w:sz w:val="28"/>
                <w:szCs w:val="28"/>
              </w:rPr>
              <w:t>«Праздничная ёлочка»</w:t>
            </w:r>
          </w:p>
          <w:p w:rsidR="00B07C58" w:rsidRPr="002345EE" w:rsidRDefault="00F84E25" w:rsidP="005B4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7C58" w:rsidRPr="002345EE" w:rsidRDefault="00B07C58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C58" w:rsidRPr="002345EE" w:rsidRDefault="00B07C58" w:rsidP="00B07C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45EE">
              <w:rPr>
                <w:color w:val="000000"/>
                <w:sz w:val="28"/>
                <w:szCs w:val="28"/>
              </w:rPr>
              <w:t>Выставка совместного творчества</w:t>
            </w:r>
          </w:p>
          <w:p w:rsidR="00B07C58" w:rsidRPr="002345EE" w:rsidRDefault="00B07C58" w:rsidP="00B07C58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345EE">
              <w:rPr>
                <w:color w:val="000000"/>
                <w:sz w:val="28"/>
                <w:szCs w:val="28"/>
              </w:rPr>
              <w:t xml:space="preserve">детей и родителей </w:t>
            </w:r>
            <w:r w:rsidRPr="002345EE">
              <w:rPr>
                <w:color w:val="262626"/>
                <w:sz w:val="28"/>
                <w:szCs w:val="28"/>
              </w:rPr>
              <w:t>«Весёлый зоопарк»</w:t>
            </w:r>
          </w:p>
          <w:p w:rsidR="00B07C58" w:rsidRPr="002345EE" w:rsidRDefault="00B07C58" w:rsidP="00D9752D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C58" w:rsidRPr="002345EE" w:rsidRDefault="00B07C58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84E25" w:rsidRPr="002345EE" w:rsidRDefault="00B07C58" w:rsidP="00F84E2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> </w:t>
            </w:r>
          </w:p>
          <w:p w:rsidR="00B07C58" w:rsidRPr="002345EE" w:rsidRDefault="00B07C58" w:rsidP="005B4526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DB0E22" w:rsidRPr="002345EE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январь</w:t>
            </w:r>
          </w:p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B07C58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84E25" w:rsidRPr="002345EE">
              <w:rPr>
                <w:rFonts w:ascii="Times New Roman" w:hAnsi="Times New Roman" w:cs="Times New Roman"/>
                <w:sz w:val="28"/>
                <w:szCs w:val="28"/>
              </w:rPr>
              <w:t>«Узоры на окне»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58" w:rsidRPr="002345EE" w:rsidRDefault="00DB0E22" w:rsidP="00B07C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> </w:t>
            </w:r>
            <w:r w:rsidR="00B07C58" w:rsidRPr="002345EE">
              <w:rPr>
                <w:sz w:val="28"/>
                <w:szCs w:val="28"/>
              </w:rPr>
              <w:t>Папка-передвижка «"</w:t>
            </w:r>
            <w:r w:rsidR="00B07C58" w:rsidRPr="002345EE">
              <w:rPr>
                <w:color w:val="000000"/>
                <w:sz w:val="28"/>
                <w:szCs w:val="28"/>
              </w:rPr>
              <w:t>Пластилинография как средство развития мелкой моторики рук"</w:t>
            </w:r>
          </w:p>
          <w:p w:rsidR="00B07C58" w:rsidRPr="002345EE" w:rsidRDefault="00B07C58" w:rsidP="00D352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4E25" w:rsidRPr="002345EE" w:rsidRDefault="00B07C58" w:rsidP="00F84E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 xml:space="preserve"> </w:t>
            </w:r>
          </w:p>
          <w:p w:rsidR="00DB0E22" w:rsidRPr="002345EE" w:rsidRDefault="00DB0E22" w:rsidP="00D352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04B7D" w:rsidRPr="002345EE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2345EE" w:rsidRDefault="002345EE" w:rsidP="00234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04B7D"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2345EE" w:rsidRDefault="00B07C58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84E25" w:rsidRPr="002345EE">
              <w:rPr>
                <w:rFonts w:ascii="Times New Roman" w:hAnsi="Times New Roman" w:cs="Times New Roman"/>
                <w:sz w:val="28"/>
                <w:szCs w:val="28"/>
              </w:rPr>
              <w:t>«Быстрокрылые самолеты»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58" w:rsidRPr="002345EE" w:rsidRDefault="00B07C58" w:rsidP="00B07C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>Консультация для родителей</w:t>
            </w:r>
          </w:p>
          <w:p w:rsidR="00904B7D" w:rsidRPr="002345EE" w:rsidRDefault="00B07C58" w:rsidP="00B07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« Занятия с пластилином в домашних условиях»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58" w:rsidRPr="002345EE" w:rsidRDefault="00B07C58" w:rsidP="00B07C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45EE">
              <w:rPr>
                <w:color w:val="000000"/>
                <w:sz w:val="28"/>
                <w:szCs w:val="28"/>
              </w:rPr>
              <w:t>Консультация для педагогов на тему</w:t>
            </w:r>
          </w:p>
          <w:p w:rsidR="00904B7D" w:rsidRPr="002345EE" w:rsidRDefault="00B07C58" w:rsidP="00B07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Как выбрать пластилин, его разновидность»</w:t>
            </w:r>
          </w:p>
        </w:tc>
      </w:tr>
      <w:tr w:rsidR="00DB0E22" w:rsidRPr="002345EE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март</w:t>
            </w:r>
          </w:p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B07C5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> </w:t>
            </w:r>
            <w:r w:rsidR="00F84E25" w:rsidRPr="002345EE">
              <w:rPr>
                <w:sz w:val="28"/>
                <w:szCs w:val="28"/>
              </w:rPr>
              <w:t>«Цветы для мамы».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5" w:rsidRPr="002345EE" w:rsidRDefault="00B07C58" w:rsidP="00F8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4E25" w:rsidRPr="00234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по теме «Что такое мелкая моторика и почему надо ее развивать?».</w:t>
            </w:r>
          </w:p>
          <w:p w:rsidR="00DB0E22" w:rsidRPr="002345EE" w:rsidRDefault="00DB0E22" w:rsidP="00B07C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2345EE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апрель</w:t>
            </w:r>
          </w:p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F84E2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> </w:t>
            </w:r>
            <w:r w:rsidR="002345EE">
              <w:rPr>
                <w:sz w:val="28"/>
                <w:szCs w:val="28"/>
              </w:rPr>
              <w:t>«</w:t>
            </w:r>
            <w:r w:rsidR="00F84E25" w:rsidRPr="002345EE">
              <w:rPr>
                <w:sz w:val="28"/>
                <w:szCs w:val="28"/>
              </w:rPr>
              <w:t>Матрешка</w:t>
            </w:r>
            <w:r w:rsidR="00B07C58" w:rsidRPr="002345EE">
              <w:rPr>
                <w:sz w:val="28"/>
                <w:szCs w:val="28"/>
              </w:rPr>
              <w:t> </w:t>
            </w:r>
            <w:r w:rsidR="00F84E25" w:rsidRPr="002345EE">
              <w:rPr>
                <w:color w:val="000000"/>
                <w:sz w:val="28"/>
                <w:szCs w:val="28"/>
              </w:rPr>
              <w:t xml:space="preserve"> </w:t>
            </w:r>
            <w:r w:rsidR="002345EE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35286"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НОД по теме самообразования</w:t>
            </w:r>
          </w:p>
        </w:tc>
      </w:tr>
      <w:tr w:rsidR="00DB0E22" w:rsidRPr="002345EE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май</w:t>
            </w:r>
          </w:p>
          <w:p w:rsidR="00DB0E22" w:rsidRPr="002345EE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2345EE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0E22"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5" w:rsidRPr="002345EE" w:rsidRDefault="00DB0E22" w:rsidP="00F84E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45EE">
              <w:rPr>
                <w:sz w:val="28"/>
                <w:szCs w:val="28"/>
              </w:rPr>
              <w:t> </w:t>
            </w:r>
            <w:r w:rsidR="00F84E25" w:rsidRPr="002345EE">
              <w:rPr>
                <w:sz w:val="28"/>
                <w:szCs w:val="28"/>
              </w:rPr>
              <w:t>  </w:t>
            </w:r>
            <w:r w:rsidR="00F84E25" w:rsidRPr="002345EE">
              <w:rPr>
                <w:color w:val="000000"/>
                <w:sz w:val="28"/>
                <w:szCs w:val="28"/>
              </w:rPr>
              <w:t>Творческое «задание на дом»</w:t>
            </w:r>
          </w:p>
          <w:p w:rsidR="00B07C58" w:rsidRPr="002345EE" w:rsidRDefault="00F84E25" w:rsidP="00F84E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45EE">
              <w:rPr>
                <w:color w:val="000000"/>
                <w:sz w:val="28"/>
                <w:szCs w:val="28"/>
              </w:rPr>
              <w:t>– совместное изготовление лепной картины из пластилиновых шариков</w:t>
            </w:r>
          </w:p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345EE" w:rsidRDefault="00DB0E22" w:rsidP="0030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DB0E22" w:rsidRPr="002345EE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E"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3B0002" w:rsidRPr="002345EE">
        <w:rPr>
          <w:rFonts w:ascii="Times New Roman" w:hAnsi="Times New Roman" w:cs="Times New Roman"/>
          <w:b/>
          <w:sz w:val="28"/>
          <w:szCs w:val="28"/>
        </w:rPr>
        <w:t>20</w:t>
      </w:r>
      <w:r w:rsidRPr="002345EE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 w:rsidRPr="002345EE">
        <w:rPr>
          <w:rFonts w:ascii="Times New Roman" w:hAnsi="Times New Roman" w:cs="Times New Roman"/>
          <w:b/>
          <w:sz w:val="28"/>
          <w:szCs w:val="28"/>
        </w:rPr>
        <w:t>2</w:t>
      </w:r>
      <w:r w:rsidR="003B0002" w:rsidRPr="002345EE">
        <w:rPr>
          <w:rFonts w:ascii="Times New Roman" w:hAnsi="Times New Roman" w:cs="Times New Roman"/>
          <w:b/>
          <w:sz w:val="28"/>
          <w:szCs w:val="28"/>
        </w:rPr>
        <w:t>1</w:t>
      </w:r>
      <w:r w:rsidRPr="002345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2345EE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547"/>
        <w:gridCol w:w="3827"/>
        <w:gridCol w:w="2268"/>
      </w:tblGrid>
      <w:tr w:rsidR="00DB0E22" w:rsidRPr="002345EE" w:rsidTr="001F69EB">
        <w:tc>
          <w:tcPr>
            <w:tcW w:w="2660" w:type="dxa"/>
          </w:tcPr>
          <w:p w:rsidR="00DB0E22" w:rsidRPr="002345EE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7547" w:type="dxa"/>
          </w:tcPr>
          <w:p w:rsidR="00DB0E22" w:rsidRPr="002345EE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</w:tcPr>
          <w:p w:rsidR="00DB0E22" w:rsidRPr="002345EE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68" w:type="dxa"/>
          </w:tcPr>
          <w:p w:rsidR="00DB0E22" w:rsidRPr="002345EE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2345EE" w:rsidTr="001F69EB">
        <w:tc>
          <w:tcPr>
            <w:tcW w:w="2660" w:type="dxa"/>
          </w:tcPr>
          <w:p w:rsidR="005B5D87" w:rsidRPr="002345EE" w:rsidRDefault="005B5D87" w:rsidP="005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1.Изучить методическую литературу, другие источники и повысить свой уровень знаний по данной теме.</w:t>
            </w:r>
          </w:p>
          <w:p w:rsidR="00314702" w:rsidRPr="002345EE" w:rsidRDefault="00314702" w:rsidP="003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B0002" w:rsidRPr="002345EE">
              <w:rPr>
                <w:rFonts w:ascii="Times New Roman" w:hAnsi="Times New Roman" w:cs="Times New Roman"/>
                <w:sz w:val="28"/>
                <w:szCs w:val="28"/>
              </w:rPr>
              <w:t>Подобрать комплекс занятий по пластилинографии</w:t>
            </w: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младшего дошкольного возраста.</w:t>
            </w: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3.Повысить педагогическую грамотность родителей в вопросах развития мелкой моторики у детей посредством пластилинографии.</w:t>
            </w:r>
          </w:p>
          <w:p w:rsidR="003B0002" w:rsidRPr="002345EE" w:rsidRDefault="002345EE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0002" w:rsidRPr="002345EE">
              <w:rPr>
                <w:rFonts w:ascii="Times New Roman" w:hAnsi="Times New Roman" w:cs="Times New Roman"/>
                <w:sz w:val="28"/>
                <w:szCs w:val="28"/>
              </w:rPr>
              <w:t>.Создать благоприятную развивающую среду для развития интереса у детей к пластилинографии</w:t>
            </w:r>
            <w:r w:rsidR="003B0002" w:rsidRPr="002345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5D87" w:rsidRPr="002345EE" w:rsidRDefault="005B5D87" w:rsidP="005B5D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0E22" w:rsidRPr="002345EE" w:rsidRDefault="00DB0E22" w:rsidP="005B5D8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47" w:type="dxa"/>
          </w:tcPr>
          <w:p w:rsidR="005B5D87" w:rsidRPr="002345EE" w:rsidRDefault="005B5D87" w:rsidP="005B5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23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литературы по теме</w:t>
            </w:r>
          </w:p>
          <w:p w:rsidR="003B0002" w:rsidRPr="002345EE" w:rsidRDefault="003B0002" w:rsidP="005B5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002" w:rsidRPr="002345EE" w:rsidRDefault="003B0002" w:rsidP="005B5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002" w:rsidRPr="002345EE" w:rsidRDefault="003B0002" w:rsidP="005B5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25" w:rsidRPr="002345EE" w:rsidRDefault="00F84E25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Формирование   комплекса занятий по теме самообразования.</w:t>
            </w:r>
          </w:p>
          <w:p w:rsidR="003B0002" w:rsidRPr="002345EE" w:rsidRDefault="003B0002" w:rsidP="005B5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002" w:rsidRPr="002345EE" w:rsidRDefault="003B0002" w:rsidP="005B5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E22" w:rsidRPr="002345EE" w:rsidRDefault="00DB0E22" w:rsidP="005B5D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- наглядного материала в родительском уголке.</w:t>
            </w:r>
          </w:p>
          <w:p w:rsidR="003B0002" w:rsidRPr="002345EE" w:rsidRDefault="003B0002" w:rsidP="005B5D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002" w:rsidRPr="002345EE" w:rsidRDefault="003B0002" w:rsidP="005B5D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002" w:rsidRPr="002345EE" w:rsidRDefault="003B0002" w:rsidP="005B5D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002" w:rsidRPr="002345EE" w:rsidRDefault="003B0002" w:rsidP="005B5D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Подбор игр и материалов для оснащения предметно пространственной среды</w:t>
            </w: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родителями, направленная на обогащение предметно-развивающей среды, способствующей развитию мелкой моторики.</w:t>
            </w:r>
          </w:p>
        </w:tc>
        <w:tc>
          <w:tcPr>
            <w:tcW w:w="3827" w:type="dxa"/>
          </w:tcPr>
          <w:p w:rsidR="00314702" w:rsidRPr="002345EE" w:rsidRDefault="005B5D87" w:rsidP="00314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Папка-передвижка «</w:t>
            </w:r>
            <w:r w:rsidR="00314702" w:rsidRPr="002345E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4702" w:rsidRPr="00234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Пластилинография как средство развития мелкой моторики рук"</w:t>
            </w:r>
          </w:p>
          <w:p w:rsidR="00DB0E22" w:rsidRPr="002345EE" w:rsidRDefault="00DB0E2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84E25" w:rsidRPr="002345EE" w:rsidRDefault="00F84E25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2345EE">
              <w:rPr>
                <w:szCs w:val="28"/>
              </w:rPr>
              <w:t>Подборка занятий по пластилинографии для детей 3-4-х лет.</w:t>
            </w: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2345EE" w:rsidRPr="002345EE" w:rsidRDefault="002345EE" w:rsidP="002345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45EE">
              <w:rPr>
                <w:color w:val="000000"/>
                <w:sz w:val="28"/>
                <w:szCs w:val="28"/>
              </w:rPr>
              <w:t xml:space="preserve">Выставка совместного творчества детей и родителей </w:t>
            </w:r>
            <w:r w:rsidRPr="002345EE">
              <w:rPr>
                <w:color w:val="262626"/>
                <w:sz w:val="28"/>
                <w:szCs w:val="28"/>
              </w:rPr>
              <w:t>«Весёлый зоопарк»</w:t>
            </w: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2345EE" w:rsidP="002345EE">
            <w:pPr>
              <w:tabs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B0002" w:rsidRPr="002345EE" w:rsidRDefault="003B0002" w:rsidP="002345EE">
            <w:pPr>
              <w:tabs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Открытое занятие по теме самообразования.</w:t>
            </w:r>
          </w:p>
        </w:tc>
        <w:tc>
          <w:tcPr>
            <w:tcW w:w="2268" w:type="dxa"/>
          </w:tcPr>
          <w:p w:rsidR="00D07094" w:rsidRPr="002345EE" w:rsidRDefault="0031470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07094" w:rsidRPr="002345EE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2345EE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2345EE" w:rsidRDefault="00D07094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25" w:rsidRPr="002345EE" w:rsidRDefault="00F84E25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07094" w:rsidRPr="002345EE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2345EE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Pr="002345EE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22" w:rsidRPr="002345EE" w:rsidRDefault="002345EE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EE" w:rsidRPr="002345EE" w:rsidRDefault="002345EE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02" w:rsidRPr="002345EE" w:rsidRDefault="003B0002" w:rsidP="003B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D07094" w:rsidRPr="002345EE" w:rsidRDefault="001F69EB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07094" w:rsidRPr="002345EE">
        <w:rPr>
          <w:rFonts w:ascii="Times New Roman" w:hAnsi="Times New Roman" w:cs="Times New Roman"/>
          <w:sz w:val="28"/>
          <w:szCs w:val="28"/>
        </w:rPr>
        <w:t>итература.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2. Примерная общеобразовательная программа дошкольного образования</w:t>
      </w:r>
      <w:r w:rsidRPr="002345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45EE">
        <w:rPr>
          <w:rFonts w:ascii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2345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45EE">
        <w:rPr>
          <w:rFonts w:ascii="Times New Roman" w:hAnsi="Times New Roman" w:cs="Times New Roman"/>
          <w:sz w:val="28"/>
          <w:szCs w:val="28"/>
        </w:rPr>
        <w:t>под редакцией Н. Е. Вераксы из – во Мозаика – Синтез Москва 2014.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lastRenderedPageBreak/>
        <w:t>3. Лыкова, И. А. Мы лепили, мы играли [Текст]: кн. для педагогов / И. А. Лыкова; под ред. И. А. Лыкова. - М.:КАРАПУЗ - ДИДАКТИКА, 2010. – 125с.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4. Лыкова, И. А. Лепим с мамой, азбука лепки [Текст]: кн. для педагогов дошкольного образования /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5. И. А. Лыкова; под ред. И. А. Лыкова. - М.: КАРАПУЗ - ДИДАКТИКА, 2007. – 134с.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6. Г. Н. Давыдова "</w:t>
      </w:r>
      <w:r w:rsidRPr="002345EE">
        <w:rPr>
          <w:rStyle w:val="a6"/>
          <w:rFonts w:ascii="Times New Roman" w:hAnsi="Times New Roman" w:cs="Times New Roman"/>
          <w:sz w:val="28"/>
          <w:szCs w:val="28"/>
        </w:rPr>
        <w:t>Пластилинография</w:t>
      </w:r>
      <w:r w:rsidRPr="002345EE">
        <w:rPr>
          <w:rFonts w:ascii="Times New Roman" w:hAnsi="Times New Roman" w:cs="Times New Roman"/>
          <w:sz w:val="28"/>
          <w:szCs w:val="28"/>
        </w:rPr>
        <w:t>" Издательство "Скрипторий, 2003"</w:t>
      </w:r>
    </w:p>
    <w:p w:rsidR="00B07C58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EE">
        <w:rPr>
          <w:rFonts w:ascii="Times New Roman" w:hAnsi="Times New Roman" w:cs="Times New Roman"/>
          <w:sz w:val="28"/>
          <w:szCs w:val="28"/>
        </w:rPr>
        <w:t>7. Г. Н. Давыдова</w:t>
      </w:r>
      <w:r w:rsidRPr="002345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45E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345EE">
        <w:rPr>
          <w:rStyle w:val="a6"/>
          <w:rFonts w:ascii="Times New Roman" w:hAnsi="Times New Roman" w:cs="Times New Roman"/>
          <w:i/>
          <w:iCs/>
          <w:sz w:val="28"/>
          <w:szCs w:val="28"/>
        </w:rPr>
        <w:t>Пластилинография для малышей</w:t>
      </w:r>
      <w:r w:rsidRPr="002345E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345EE">
        <w:rPr>
          <w:rFonts w:ascii="Times New Roman" w:hAnsi="Times New Roman" w:cs="Times New Roman"/>
          <w:sz w:val="28"/>
          <w:szCs w:val="28"/>
        </w:rPr>
        <w:t>. – Издательство</w:t>
      </w:r>
      <w:r w:rsidRPr="002345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45EE">
        <w:rPr>
          <w:rFonts w:ascii="Times New Roman" w:hAnsi="Times New Roman" w:cs="Times New Roman"/>
          <w:i/>
          <w:iCs/>
          <w:sz w:val="28"/>
          <w:szCs w:val="28"/>
        </w:rPr>
        <w:t>«Скрипторий»</w:t>
      </w:r>
      <w:r w:rsidRPr="002345EE">
        <w:rPr>
          <w:rFonts w:ascii="Times New Roman" w:hAnsi="Times New Roman" w:cs="Times New Roman"/>
          <w:sz w:val="28"/>
          <w:szCs w:val="28"/>
        </w:rPr>
        <w:t>, 2015</w:t>
      </w:r>
    </w:p>
    <w:p w:rsidR="00D07094" w:rsidRPr="002345EE" w:rsidRDefault="00B07C58" w:rsidP="00B07C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7094" w:rsidRPr="002345EE" w:rsidSect="001F69EB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  <w:r w:rsidRPr="002345EE">
        <w:rPr>
          <w:rFonts w:ascii="Times New Roman" w:hAnsi="Times New Roman" w:cs="Times New Roman"/>
          <w:sz w:val="28"/>
          <w:szCs w:val="28"/>
        </w:rPr>
        <w:t>8. Утробина К., Утробин Г. Увлекательное рисование методом тычка с детьми 3-7 лет. Издательство "ГНОМ и Д",2004</w:t>
      </w:r>
    </w:p>
    <w:p w:rsidR="00D07094" w:rsidRPr="002345EE" w:rsidRDefault="00D07094" w:rsidP="00B07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7094" w:rsidRPr="002345EE" w:rsidSect="00B07C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0E22"/>
    <w:rsid w:val="00005302"/>
    <w:rsid w:val="0012781C"/>
    <w:rsid w:val="001F69EB"/>
    <w:rsid w:val="00200CDC"/>
    <w:rsid w:val="002345EE"/>
    <w:rsid w:val="00302531"/>
    <w:rsid w:val="003038E0"/>
    <w:rsid w:val="00314702"/>
    <w:rsid w:val="003B0002"/>
    <w:rsid w:val="004B636E"/>
    <w:rsid w:val="005A5A97"/>
    <w:rsid w:val="005A6956"/>
    <w:rsid w:val="005B4526"/>
    <w:rsid w:val="005B5D87"/>
    <w:rsid w:val="00643698"/>
    <w:rsid w:val="00791180"/>
    <w:rsid w:val="007C26E5"/>
    <w:rsid w:val="00801CEC"/>
    <w:rsid w:val="00835996"/>
    <w:rsid w:val="00850AED"/>
    <w:rsid w:val="00904B7D"/>
    <w:rsid w:val="00913BE6"/>
    <w:rsid w:val="00AD24F7"/>
    <w:rsid w:val="00AD7D7C"/>
    <w:rsid w:val="00B07C58"/>
    <w:rsid w:val="00B77C87"/>
    <w:rsid w:val="00C80E40"/>
    <w:rsid w:val="00D07094"/>
    <w:rsid w:val="00D35286"/>
    <w:rsid w:val="00D4100E"/>
    <w:rsid w:val="00D9752D"/>
    <w:rsid w:val="00DB08E9"/>
    <w:rsid w:val="00DB0E22"/>
    <w:rsid w:val="00E407D6"/>
    <w:rsid w:val="00F84E25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99"/>
    <w:qFormat/>
    <w:rsid w:val="00DB0E2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B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B07C58"/>
  </w:style>
  <w:style w:type="character" w:styleId="a6">
    <w:name w:val="Strong"/>
    <w:basedOn w:val="a0"/>
    <w:uiPriority w:val="22"/>
    <w:qFormat/>
    <w:rsid w:val="00B07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2018-08-30T05:50:00Z</cp:lastPrinted>
  <dcterms:created xsi:type="dcterms:W3CDTF">2020-10-28T06:48:00Z</dcterms:created>
  <dcterms:modified xsi:type="dcterms:W3CDTF">2020-10-28T06:48:00Z</dcterms:modified>
</cp:coreProperties>
</file>